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4A" w:rsidRDefault="00DC2E8A" w:rsidP="00DC2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Психолого- педагогическое сопровождение учащихся с ОВЗ по коррекции результатов диагностики уровня      социализации.</w:t>
      </w:r>
    </w:p>
    <w:tbl>
      <w:tblPr>
        <w:tblStyle w:val="a3"/>
        <w:tblW w:w="0" w:type="auto"/>
        <w:tblLook w:val="04A0"/>
      </w:tblPr>
      <w:tblGrid>
        <w:gridCol w:w="865"/>
        <w:gridCol w:w="4913"/>
        <w:gridCol w:w="4253"/>
        <w:gridCol w:w="4394"/>
        <w:gridCol w:w="361"/>
      </w:tblGrid>
      <w:tr w:rsidR="00EA2A42" w:rsidTr="00EA2A42">
        <w:trPr>
          <w:trHeight w:val="765"/>
        </w:trPr>
        <w:tc>
          <w:tcPr>
            <w:tcW w:w="865" w:type="dxa"/>
            <w:vMerge w:val="restart"/>
          </w:tcPr>
          <w:p w:rsidR="00EA2A42" w:rsidRDefault="00EA2A42" w:rsidP="00DC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921" w:type="dxa"/>
            <w:gridSpan w:val="4"/>
            <w:tcBorders>
              <w:bottom w:val="single" w:sz="4" w:space="0" w:color="auto"/>
            </w:tcBorders>
          </w:tcPr>
          <w:p w:rsidR="00EA2A42" w:rsidRDefault="00EA2A42" w:rsidP="00DC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4A3D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Мероприятия</w:t>
            </w:r>
          </w:p>
          <w:p w:rsidR="00EA2A42" w:rsidRDefault="00EA2A42" w:rsidP="00DC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42" w:rsidRDefault="00EA2A42" w:rsidP="00DC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A42" w:rsidTr="001F31BB">
        <w:trPr>
          <w:trHeight w:val="840"/>
        </w:trPr>
        <w:tc>
          <w:tcPr>
            <w:tcW w:w="865" w:type="dxa"/>
            <w:vMerge/>
          </w:tcPr>
          <w:p w:rsidR="00EA2A42" w:rsidRDefault="00EA2A42" w:rsidP="00DC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right w:val="single" w:sz="4" w:space="0" w:color="auto"/>
            </w:tcBorders>
          </w:tcPr>
          <w:p w:rsidR="00EA2A42" w:rsidRDefault="001F31BB" w:rsidP="00DC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A2A42">
              <w:rPr>
                <w:rFonts w:ascii="Times New Roman" w:hAnsi="Times New Roman" w:cs="Times New Roman"/>
                <w:sz w:val="28"/>
                <w:szCs w:val="28"/>
              </w:rPr>
              <w:t>Педагог -психолог</w:t>
            </w:r>
          </w:p>
          <w:p w:rsidR="00EA2A42" w:rsidRDefault="00EA2A42" w:rsidP="00DC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42" w:rsidRDefault="001F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A2A42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A2A42" w:rsidRDefault="00EA2A42" w:rsidP="00EA2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42" w:rsidRDefault="00EA2A42" w:rsidP="00EA2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</w:tcPr>
          <w:p w:rsidR="00EA2A42" w:rsidRDefault="00EA2A42" w:rsidP="001F3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A42" w:rsidRPr="002F055D" w:rsidTr="001F31BB">
        <w:tc>
          <w:tcPr>
            <w:tcW w:w="865" w:type="dxa"/>
          </w:tcPr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  <w:tcBorders>
              <w:right w:val="single" w:sz="4" w:space="0" w:color="auto"/>
            </w:tcBorders>
          </w:tcPr>
          <w:p w:rsidR="007F0C5B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D32" w:rsidRPr="002F055D">
              <w:rPr>
                <w:rFonts w:ascii="Times New Roman" w:hAnsi="Times New Roman" w:cs="Times New Roman"/>
                <w:sz w:val="28"/>
                <w:szCs w:val="28"/>
              </w:rPr>
              <w:t>Наблюдение на уроках и во внеурочное время, проведение индивидуальных занятий с учащейся  по программе «Сказкотерапия»</w:t>
            </w:r>
            <w:r w:rsidR="007F0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A42" w:rsidRPr="002F055D" w:rsidRDefault="007F0C5B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5F5">
              <w:rPr>
                <w:b/>
                <w:bCs/>
                <w:iCs/>
                <w:color w:val="2A2A2A"/>
                <w:sz w:val="28"/>
                <w:szCs w:val="28"/>
              </w:rPr>
              <w:t xml:space="preserve"> </w:t>
            </w:r>
            <w:r w:rsidRPr="007F0C5B">
              <w:rPr>
                <w:rFonts w:ascii="Times New Roman" w:hAnsi="Times New Roman" w:cs="Times New Roman"/>
                <w:b/>
                <w:bCs/>
                <w:iCs/>
                <w:color w:val="2A2A2A"/>
                <w:sz w:val="28"/>
                <w:szCs w:val="28"/>
              </w:rPr>
              <w:t xml:space="preserve">Цель программы: </w:t>
            </w:r>
            <w:r w:rsidRPr="007F0C5B">
              <w:rPr>
                <w:rFonts w:ascii="Times New Roman" w:hAnsi="Times New Roman" w:cs="Times New Roman"/>
                <w:sz w:val="28"/>
                <w:szCs w:val="28"/>
              </w:rPr>
              <w:t>оказание помощи учащимся младших классов в активизации ресурсов потенциала личности, развитие духовного мира детей, создание гармонично-развитой личности учащихся.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A2A42" w:rsidRPr="002F055D" w:rsidRDefault="00E12F4C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социально-экономического аспекта жизнедеятельности семьи (размер семьи, состав семьи, уровень образования родителей, социальный статус семьи)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A2A42" w:rsidRPr="002F055D" w:rsidRDefault="009C0CC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акциях « Открытка</w:t>
            </w:r>
            <w:r w:rsidR="00D10372">
              <w:rPr>
                <w:rFonts w:ascii="Times New Roman" w:hAnsi="Times New Roman" w:cs="Times New Roman"/>
                <w:sz w:val="28"/>
                <w:szCs w:val="28"/>
              </w:rPr>
              <w:t xml:space="preserve"> в подарок»-8 марта ,23 февраля, Участие в мероприятии День Земли, выставке рисунков ,классный час «Этот День Победы»- 9 мая, </w:t>
            </w:r>
            <w:r w:rsidR="005468E0">
              <w:rPr>
                <w:rFonts w:ascii="Times New Roman" w:hAnsi="Times New Roman" w:cs="Times New Roman"/>
                <w:sz w:val="28"/>
                <w:szCs w:val="28"/>
              </w:rPr>
              <w:t>учащиеся с ОВЗ участвовали в постановке танца «Марш Победы», участвовали в экскурсии «Мое село» -активно пополняли знания  Малой Родине, развивали коммуникативные навыки .Учащиеся с ОВЗ активно посещают кружок ИЗО « Радуга», а также кружок « Чтение с увлечением». Проводятся ежедневные консультации родителей.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A42" w:rsidRPr="002F055D" w:rsidTr="001F31BB">
        <w:tc>
          <w:tcPr>
            <w:tcW w:w="865" w:type="dxa"/>
          </w:tcPr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  <w:tcBorders>
              <w:right w:val="single" w:sz="4" w:space="0" w:color="auto"/>
            </w:tcBorders>
          </w:tcPr>
          <w:p w:rsidR="00EA2A42" w:rsidRPr="002F055D" w:rsidRDefault="00003427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Коррекционные занятия по адаптации к среднему звену, индивидуальные беседы по развитию коммуникативных </w:t>
            </w:r>
            <w:r w:rsidRPr="002F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 на переменах во внеурочное время</w:t>
            </w:r>
            <w:r w:rsidR="00C4343D" w:rsidRPr="002F055D">
              <w:rPr>
                <w:rFonts w:ascii="Times New Roman" w:hAnsi="Times New Roman" w:cs="Times New Roman"/>
                <w:sz w:val="28"/>
                <w:szCs w:val="28"/>
              </w:rPr>
              <w:t xml:space="preserve">. Консультирование учащихся  по проблемам </w:t>
            </w:r>
            <w:r w:rsidRPr="002F055D">
              <w:rPr>
                <w:rFonts w:ascii="Times New Roman" w:hAnsi="Times New Roman" w:cs="Times New Roman"/>
                <w:sz w:val="28"/>
                <w:szCs w:val="28"/>
              </w:rPr>
              <w:t xml:space="preserve"> взаимоот</w:t>
            </w:r>
            <w:r w:rsidR="00C4343D" w:rsidRPr="002F055D">
              <w:rPr>
                <w:rFonts w:ascii="Times New Roman" w:hAnsi="Times New Roman" w:cs="Times New Roman"/>
                <w:sz w:val="28"/>
                <w:szCs w:val="28"/>
              </w:rPr>
              <w:t xml:space="preserve">ношения с одноклассниками </w:t>
            </w:r>
            <w:r w:rsidRPr="002F0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12F4C" w:rsidRPr="002F055D" w:rsidRDefault="00E12F4C" w:rsidP="002F055D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Индивидуальные консультации с родителями и обучающимся по проблемам социализации, по </w:t>
            </w:r>
            <w:r w:rsidRPr="002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вопросам воспитания и обучения ребенка с ОВЗ;</w:t>
            </w:r>
          </w:p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F055D" w:rsidRPr="002F055D" w:rsidRDefault="002F055D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с ОВЗ принимали участие во всех делах школы и класса: готовили поздравительные </w:t>
            </w:r>
            <w:r w:rsidRPr="002F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открытки – 8 марта,23 февраля, в спортивных соревнованиях : баскетбол, активно участвовали в трудовых делах : </w:t>
            </w:r>
            <w:r w:rsidR="000E2AF1">
              <w:rPr>
                <w:rFonts w:ascii="Times New Roman" w:hAnsi="Times New Roman" w:cs="Times New Roman"/>
                <w:sz w:val="28"/>
                <w:szCs w:val="28"/>
              </w:rPr>
              <w:t xml:space="preserve"> 4.05.</w:t>
            </w:r>
            <w:r w:rsidRPr="002F055D">
              <w:rPr>
                <w:rFonts w:ascii="Times New Roman" w:hAnsi="Times New Roman" w:cs="Times New Roman"/>
                <w:sz w:val="28"/>
                <w:szCs w:val="28"/>
              </w:rPr>
              <w:t>уборке в классе и пришкольном участке,</w:t>
            </w:r>
            <w:r w:rsidR="000E2AF1"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  <w:r w:rsidRPr="002F055D">
              <w:rPr>
                <w:rFonts w:ascii="Times New Roman" w:hAnsi="Times New Roman" w:cs="Times New Roman"/>
                <w:sz w:val="28"/>
                <w:szCs w:val="28"/>
              </w:rPr>
              <w:t xml:space="preserve"> ходили совместно с классным руководителем в поход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берег р.Нерчи</w:t>
            </w:r>
            <w:r w:rsidR="00563D52">
              <w:rPr>
                <w:rFonts w:ascii="Times New Roman" w:hAnsi="Times New Roman" w:cs="Times New Roman"/>
                <w:sz w:val="28"/>
                <w:szCs w:val="28"/>
              </w:rPr>
              <w:t>,беседы о временах года.</w:t>
            </w:r>
          </w:p>
          <w:p w:rsidR="00EA2A42" w:rsidRPr="002F055D" w:rsidRDefault="002F055D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hAnsi="Times New Roman" w:cs="Times New Roman"/>
                <w:sz w:val="28"/>
                <w:szCs w:val="28"/>
              </w:rPr>
              <w:t xml:space="preserve"> наблюдали, как пробуждается природа.  </w:t>
            </w:r>
            <w:r w:rsidR="00563D52">
              <w:rPr>
                <w:rFonts w:ascii="Times New Roman" w:hAnsi="Times New Roman" w:cs="Times New Roman"/>
                <w:sz w:val="28"/>
                <w:szCs w:val="28"/>
              </w:rPr>
              <w:t>Активно участвовали в творческом проекте под руководством учителя русского языка и литературы Филиновой Е.Л. в постановке спектакля по рассказу А.П. Чехова « Хирургия», показали свои артистические способности</w:t>
            </w:r>
            <w:r w:rsidR="009C0CC2">
              <w:rPr>
                <w:rFonts w:ascii="Times New Roman" w:hAnsi="Times New Roman" w:cs="Times New Roman"/>
                <w:sz w:val="28"/>
                <w:szCs w:val="28"/>
              </w:rPr>
              <w:t xml:space="preserve"> и заняли первое место. Ежедневное консультирование родителей по выполнению домашнего задания и взаимодействию с учащимися школы.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A42" w:rsidRPr="002F055D" w:rsidTr="001F31BB">
        <w:tc>
          <w:tcPr>
            <w:tcW w:w="865" w:type="dxa"/>
          </w:tcPr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  <w:tcBorders>
              <w:right w:val="single" w:sz="4" w:space="0" w:color="auto"/>
            </w:tcBorders>
          </w:tcPr>
          <w:p w:rsidR="00EA2A42" w:rsidRPr="002F055D" w:rsidRDefault="00C4343D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по  </w:t>
            </w:r>
            <w:r w:rsidR="000E4A39" w:rsidRPr="002F055D"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выстраиванию положительных взаимоотношений с одноклассниками, консультации родителей по возникающим проблемам в общении </w:t>
            </w:r>
            <w:r w:rsidR="000E4A39" w:rsidRPr="002F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сверстниками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A2A42" w:rsidRPr="002F055D" w:rsidRDefault="00E12F4C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Групповые консультирования по профилактике безнадзорности и правонарушений несовершеннолетних (классные часы, часы общения и т.д.)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A2A42" w:rsidRPr="002F055D" w:rsidRDefault="00130EBE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14.04. классный час « Лесные пожары» 5.05. </w:t>
            </w:r>
            <w:r w:rsidR="002B5226">
              <w:rPr>
                <w:rFonts w:ascii="Times New Roman" w:hAnsi="Times New Roman" w:cs="Times New Roman"/>
                <w:sz w:val="28"/>
                <w:szCs w:val="28"/>
              </w:rPr>
              <w:t xml:space="preserve"> «Что я знаю о дорожных знаках?» Беседа «Поговорим об учебе»-20.04. « Наш классный коллектив»-6.04., </w:t>
            </w:r>
            <w:r w:rsidR="002B5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Родительские собрание « Подведение итогов года»-11 мая.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A42" w:rsidRPr="002F055D" w:rsidTr="001F31BB">
        <w:tc>
          <w:tcPr>
            <w:tcW w:w="865" w:type="dxa"/>
          </w:tcPr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  <w:tcBorders>
              <w:right w:val="single" w:sz="4" w:space="0" w:color="auto"/>
            </w:tcBorders>
          </w:tcPr>
          <w:p w:rsidR="00EA2A42" w:rsidRPr="002F055D" w:rsidRDefault="000E4A39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ребенка по адаптации к школе, так как ученик имеет проблемы во взаимоотношениях со сверстниками ,беседы по телефону , посещение семьи , беседы с мамой о коррекции детско-родительских взаимоотношений.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A2A42" w:rsidRPr="002F055D" w:rsidRDefault="00E12F4C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семьи с целью изучения ЖБУ проживания несовершеннолетнего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0E2AF1" w:rsidRDefault="009C0CC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 Заповедники Забайкальского края: Даурский и Сохондинский», инструктажи по безопасности на дорогах, беседы </w:t>
            </w:r>
            <w:r w:rsidR="000E2AF1">
              <w:rPr>
                <w:rFonts w:ascii="Times New Roman" w:hAnsi="Times New Roman" w:cs="Times New Roman"/>
                <w:sz w:val="28"/>
                <w:szCs w:val="28"/>
              </w:rPr>
              <w:t xml:space="preserve"> о ЗОЖ, участие в общешкольном мероприятии День Земли.</w:t>
            </w:r>
          </w:p>
          <w:p w:rsidR="00EA2A42" w:rsidRPr="002F055D" w:rsidRDefault="000E2AF1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общешкольном мероприятии  «Этих дней не смолкнет слава»,посвященному Дню Победы. </w:t>
            </w:r>
            <w:r w:rsidR="00D10372">
              <w:rPr>
                <w:rFonts w:ascii="Times New Roman" w:hAnsi="Times New Roman" w:cs="Times New Roman"/>
                <w:sz w:val="28"/>
                <w:szCs w:val="28"/>
              </w:rPr>
              <w:t xml:space="preserve"> 4 мая участие в экологическом десанте. Посещение семьи  и беседы с родителями по  посещению ребенком школы и успеваемость , возрастные особенности подросткового возраста ежедневно с 18.04. -4.05.2022.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A42" w:rsidRPr="002F055D" w:rsidTr="001F31BB">
        <w:tc>
          <w:tcPr>
            <w:tcW w:w="865" w:type="dxa"/>
          </w:tcPr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  <w:tcBorders>
              <w:right w:val="single" w:sz="4" w:space="0" w:color="auto"/>
            </w:tcBorders>
          </w:tcPr>
          <w:p w:rsidR="007F0C5B" w:rsidRDefault="00C4343D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hAnsi="Times New Roman" w:cs="Times New Roman"/>
                <w:sz w:val="28"/>
                <w:szCs w:val="28"/>
              </w:rPr>
              <w:t>Занятия по программе « Выбор» с целью выявлени</w:t>
            </w:r>
            <w:r w:rsidR="007F0C5B">
              <w:rPr>
                <w:rFonts w:ascii="Times New Roman" w:hAnsi="Times New Roman" w:cs="Times New Roman"/>
                <w:sz w:val="28"/>
                <w:szCs w:val="28"/>
              </w:rPr>
              <w:t xml:space="preserve">я профессиональных склонностей. </w:t>
            </w:r>
          </w:p>
          <w:p w:rsidR="00EA2A42" w:rsidRPr="002F055D" w:rsidRDefault="007F0C5B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C5B">
              <w:rPr>
                <w:rFonts w:ascii="Times New Roman" w:hAnsi="Times New Roman" w:cs="Times New Roman"/>
                <w:sz w:val="28"/>
                <w:szCs w:val="28"/>
              </w:rPr>
              <w:t>Цель: составлять личный профессиональный план и мобильно изменять его; использовать приемы самосовершенствования в учебной и трудовой деятельности;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A2A42" w:rsidRPr="002F055D" w:rsidRDefault="00E12F4C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соблюдением прав обучающегося в школе (  включение в социально-полезную деятельность, организация бесплатного питания)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A2A42" w:rsidRDefault="005468E0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с ОВЗ </w:t>
            </w:r>
            <w:r w:rsidR="00207030">
              <w:rPr>
                <w:rFonts w:ascii="Times New Roman" w:hAnsi="Times New Roman" w:cs="Times New Roman"/>
                <w:sz w:val="28"/>
                <w:szCs w:val="28"/>
              </w:rPr>
              <w:t>участвовал в составе команды класса в хоккейном фестивале на базе МБОУ СОШ п. Заречное -11.03.</w:t>
            </w:r>
          </w:p>
          <w:p w:rsidR="00207030" w:rsidRDefault="00207030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12.04.- классный час  игра « Космическая одиссея» </w:t>
            </w:r>
          </w:p>
          <w:p w:rsidR="00207030" w:rsidRPr="002F055D" w:rsidRDefault="00207030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экологическом десанте ( уборка территории) с классом -4.04. « Этих дней не смолкнет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слава»- 7.05. общешкольном мероприятии к Дню Победы. Внеурочная деятельность : секции «Волейбол»,географо-краеведческий кружок (по плану кружка ,секции) , дежурство по классу – по графику. Еженедельное  общение в группе . по мобильному телефону , посещение семьи( по необходимости в системе)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A42" w:rsidRPr="002F055D" w:rsidTr="001F31BB">
        <w:tc>
          <w:tcPr>
            <w:tcW w:w="865" w:type="dxa"/>
          </w:tcPr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  <w:tcBorders>
              <w:right w:val="single" w:sz="4" w:space="0" w:color="auto"/>
            </w:tcBorders>
          </w:tcPr>
          <w:p w:rsidR="00EA2A42" w:rsidRPr="002F055D" w:rsidRDefault="000E4A39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D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</w:t>
            </w:r>
            <w:r w:rsidR="00A24D8F" w:rsidRPr="002F055D">
              <w:rPr>
                <w:rFonts w:ascii="Times New Roman" w:hAnsi="Times New Roman" w:cs="Times New Roman"/>
                <w:sz w:val="28"/>
                <w:szCs w:val="28"/>
              </w:rPr>
              <w:t>занятия о профессиях</w:t>
            </w:r>
            <w:r w:rsidRPr="002F055D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могут получить в учебных заведениях </w:t>
            </w:r>
            <w:r w:rsidR="00A24D8F" w:rsidRPr="002F055D">
              <w:rPr>
                <w:rFonts w:ascii="Times New Roman" w:hAnsi="Times New Roman" w:cs="Times New Roman"/>
                <w:sz w:val="28"/>
                <w:szCs w:val="28"/>
              </w:rPr>
              <w:t>нашего региона, выстраивание индивидуального профессионального плана</w:t>
            </w:r>
            <w:r w:rsidR="000E4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12F4C" w:rsidRPr="002F055D" w:rsidRDefault="00E12F4C" w:rsidP="002F055D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обучающегося:</w:t>
            </w:r>
          </w:p>
          <w:p w:rsidR="00E12F4C" w:rsidRPr="002F055D" w:rsidRDefault="00E12F4C" w:rsidP="002F055D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информирование родителей по социальным, правовым и другим вопросам;</w:t>
            </w:r>
          </w:p>
          <w:p w:rsidR="00E12F4C" w:rsidRPr="002F055D" w:rsidRDefault="00E12F4C" w:rsidP="002F055D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занятость несовершеннолетнего во внеурочное время;</w:t>
            </w:r>
          </w:p>
          <w:p w:rsidR="00E12F4C" w:rsidRPr="002F055D" w:rsidRDefault="00E12F4C" w:rsidP="002F055D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 необходимости контроля посещаемостью школьных занятий, выполнения домашнего задания, обязательного посещения дополнительных кружковых занятий, спортивных секций.</w:t>
            </w:r>
          </w:p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A2A42" w:rsidRPr="002F055D" w:rsidRDefault="002B5226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 Профессиональный выбор» апрель – беседа « Как реализовать</w:t>
            </w:r>
            <w:r w:rsidR="00B0138E">
              <w:rPr>
                <w:rFonts w:ascii="Times New Roman" w:hAnsi="Times New Roman" w:cs="Times New Roman"/>
                <w:sz w:val="28"/>
                <w:szCs w:val="28"/>
              </w:rPr>
              <w:t xml:space="preserve"> себя , преодолевая трудности» (на примерах выдающихся людей с особенностями здоровья) май – информационный классный час « Особенности процедуры итоговой аттестации и завершения неполного среднего образования для детей с ОВЗ»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A42" w:rsidRPr="002F055D" w:rsidTr="001F31BB">
        <w:tc>
          <w:tcPr>
            <w:tcW w:w="865" w:type="dxa"/>
          </w:tcPr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  <w:tcBorders>
              <w:right w:val="single" w:sz="4" w:space="0" w:color="auto"/>
            </w:tcBorders>
          </w:tcPr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EA2A42" w:rsidRPr="002F055D" w:rsidRDefault="00EA2A42" w:rsidP="002F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E8A" w:rsidRPr="002F055D" w:rsidRDefault="00DC2E8A" w:rsidP="002F05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2E8A" w:rsidRPr="002F055D" w:rsidSect="00DC2E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C2E8A"/>
    <w:rsid w:val="00003427"/>
    <w:rsid w:val="000216E2"/>
    <w:rsid w:val="000E2AF1"/>
    <w:rsid w:val="000E427A"/>
    <w:rsid w:val="000E4A39"/>
    <w:rsid w:val="00130EBE"/>
    <w:rsid w:val="001F31BB"/>
    <w:rsid w:val="00207030"/>
    <w:rsid w:val="002B5226"/>
    <w:rsid w:val="002F055D"/>
    <w:rsid w:val="004A3D32"/>
    <w:rsid w:val="005468E0"/>
    <w:rsid w:val="00563D52"/>
    <w:rsid w:val="006A11F3"/>
    <w:rsid w:val="007D654A"/>
    <w:rsid w:val="007F0C5B"/>
    <w:rsid w:val="00844ABE"/>
    <w:rsid w:val="009C0CC2"/>
    <w:rsid w:val="009E4904"/>
    <w:rsid w:val="00A24D8F"/>
    <w:rsid w:val="00B0138E"/>
    <w:rsid w:val="00C4343D"/>
    <w:rsid w:val="00D10372"/>
    <w:rsid w:val="00DC2E8A"/>
    <w:rsid w:val="00E12F4C"/>
    <w:rsid w:val="00EA2A42"/>
    <w:rsid w:val="00F3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14</cp:revision>
  <dcterms:created xsi:type="dcterms:W3CDTF">2022-05-22T06:20:00Z</dcterms:created>
  <dcterms:modified xsi:type="dcterms:W3CDTF">2022-05-23T05:53:00Z</dcterms:modified>
</cp:coreProperties>
</file>